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65" w:rsidRDefault="00E41C65" w:rsidP="00E41C65">
      <w:pPr>
        <w:jc w:val="center"/>
      </w:pPr>
      <w:r>
        <w:t>DOMENICA 16 FEBBRAIO 2020</w:t>
      </w:r>
    </w:p>
    <w:p w:rsidR="00E41C65" w:rsidRDefault="00E41C65" w:rsidP="00E41C65">
      <w:pPr>
        <w:pStyle w:val="Paragrafoelenco"/>
        <w:numPr>
          <w:ilvl w:val="0"/>
          <w:numId w:val="1"/>
        </w:numPr>
      </w:pPr>
      <w:r>
        <w:t>Castelfiorentino (FI):</w:t>
      </w:r>
    </w:p>
    <w:p w:rsidR="00E41C65" w:rsidRDefault="00E41C65" w:rsidP="00E41C65">
      <w:pPr>
        <w:jc w:val="center"/>
        <w:rPr>
          <w:b/>
          <w:i/>
        </w:rPr>
      </w:pPr>
      <w:r>
        <w:rPr>
          <w:b/>
          <w:i/>
        </w:rPr>
        <w:t>“Campionati Regionali di Staffetta Mt. 1000 x 3 di Corsa Campestre Settore Giovanile”</w:t>
      </w:r>
    </w:p>
    <w:p w:rsidR="00E41C65" w:rsidRDefault="00E41C65" w:rsidP="00E41C65">
      <w:pPr>
        <w:pStyle w:val="Paragrafoelenco"/>
        <w:numPr>
          <w:ilvl w:val="0"/>
          <w:numId w:val="1"/>
        </w:numPr>
      </w:pPr>
      <w:r>
        <w:t>Città di Castello (PG):</w:t>
      </w:r>
    </w:p>
    <w:p w:rsidR="00E41C65" w:rsidRDefault="00E41C65" w:rsidP="00E41C65">
      <w:pPr>
        <w:pStyle w:val="Paragrafoelenco"/>
        <w:rPr>
          <w:b/>
          <w:i/>
        </w:rPr>
      </w:pPr>
      <w:r>
        <w:rPr>
          <w:b/>
          <w:i/>
        </w:rPr>
        <w:t>“X° Criterium Giovanile di Cross Regione Umbria – IV° Prova”</w:t>
      </w:r>
    </w:p>
    <w:p w:rsidR="00E41C65" w:rsidRDefault="00E41C65" w:rsidP="00E41C65">
      <w:pPr>
        <w:jc w:val="both"/>
      </w:pPr>
      <w:r>
        <w:t xml:space="preserve">Fine settimana intenso e stimolante, per il nostro sodalizio, dove con alcune atlete delle Scuole Medie Secondarie di I°, abbiamo partecipato ai Campionati Regionali di Staffetta di Corsa Campestre, Mt. 1000 x 3, che si sono tenuti a Castelfiorentino (FI), portando le squadre femminili della </w:t>
      </w:r>
      <w:proofErr w:type="spellStart"/>
      <w:r>
        <w:t>Cat</w:t>
      </w:r>
      <w:proofErr w:type="spellEnd"/>
      <w:r>
        <w:t xml:space="preserve">. Ragazze (2007 – 2008) e della </w:t>
      </w:r>
      <w:proofErr w:type="spellStart"/>
      <w:r>
        <w:t>Cat</w:t>
      </w:r>
      <w:proofErr w:type="spellEnd"/>
      <w:r>
        <w:t xml:space="preserve">. Cadette (2005 – 2006); mentre “tutti” gli altri “mini-grandi atleti”, non ammalati e “disponibili”, hanno preso parte alla IV° Prova del X° Criterium Giovanile di Cross della Regione Umbria, che si è tenuta a Città di Castello (PG), nell’intento di riuscire a preparare al meglio l’appuntamento “clou” della stagione invernale, che sarà Domenica 01 Marzo 2020 a Empoli (FI),  con i Campionati Regionali Individuali e II° prova di quelli per Società, di Corsa Campestre. A </w:t>
      </w:r>
      <w:proofErr w:type="spellStart"/>
      <w:r>
        <w:t>Castelfiornetino</w:t>
      </w:r>
      <w:proofErr w:type="spellEnd"/>
      <w:r>
        <w:t xml:space="preserve"> (FI), al cospetto di una mattinata veramente “primaverile”, la manifestazione si è tenuta in un campo gara, che si sviluppava all’interno di un bellissimo parco della città. L’evento ha visto </w:t>
      </w:r>
      <w:proofErr w:type="gramStart"/>
      <w:r>
        <w:t>la partecipazioni</w:t>
      </w:r>
      <w:proofErr w:type="gramEnd"/>
      <w:r>
        <w:t xml:space="preserve"> di circa Nr. 750 atleti/e provenienti da tutti i Settori Giovanili, delle Società della nostra Regione. Nella </w:t>
      </w:r>
      <w:proofErr w:type="spellStart"/>
      <w:r>
        <w:t>Cat</w:t>
      </w:r>
      <w:proofErr w:type="spellEnd"/>
      <w:r>
        <w:t xml:space="preserve">. Ragazze Femminile (2008-2007), Staffetta - Mt. 1000 x 3, partenti Nr. 55 squadre; ha visto la “nostra” rappresentativa, formata da Emma Antonelli (I° frazionista), Sara Giorni (II° frazionista) e Chiara </w:t>
      </w:r>
      <w:proofErr w:type="spellStart"/>
      <w:r>
        <w:t>Prini</w:t>
      </w:r>
      <w:proofErr w:type="spellEnd"/>
      <w:r>
        <w:t xml:space="preserve"> (III° frazionista), (tutte atlete al I° Anno di categoria), classificarsi al 6° posto (2° Squadra classificata per le nate nel </w:t>
      </w:r>
      <w:proofErr w:type="gramStart"/>
      <w:r>
        <w:t>2008….</w:t>
      </w:r>
      <w:proofErr w:type="gramEnd"/>
      <w:r>
        <w:t xml:space="preserve">a un solo piccolissimo decimo di secondo dalla Squadra vincitrice); nella </w:t>
      </w:r>
      <w:proofErr w:type="spellStart"/>
      <w:r>
        <w:t>Cat</w:t>
      </w:r>
      <w:proofErr w:type="spellEnd"/>
      <w:r>
        <w:t xml:space="preserve">. Cadette Femminile (2005-2006), Staffetta - Mt. 1000 x 3, partenti Nr. 45 squadre; ha visto la “nostra” rappresentativa, formata da Francesca </w:t>
      </w:r>
      <w:proofErr w:type="spellStart"/>
      <w:r>
        <w:t>Falasconi</w:t>
      </w:r>
      <w:proofErr w:type="spellEnd"/>
      <w:r>
        <w:t xml:space="preserve"> (I° frazionista), Veronica Brizzi (II° frazionista e miglior tempo di tutte le frazioniste, di tutte le squadre della propria categoria) e Caterina </w:t>
      </w:r>
      <w:proofErr w:type="spellStart"/>
      <w:r>
        <w:t>Mocarli</w:t>
      </w:r>
      <w:proofErr w:type="spellEnd"/>
      <w:r>
        <w:t xml:space="preserve"> (III° frazionista), classificarsi al 5° posto. Nell’evento di Città di Castello (PG), IV° Prova del X° Criterium Giovanile di Cross regione Umbria, ha visto la partecipazione di circa 450 atleti/e, provenienti, dai tutti i Settori Promozionali e Giovanili  delle società umbre. Anche qui, in una splendida mattinata, “primaverile”, in un bellissimo campo gara, disegnato all’interno di un parco della città, si sono distinti tutti i “nostri mini grandi atleti”, in particolare: nella </w:t>
      </w:r>
      <w:proofErr w:type="spellStart"/>
      <w:r>
        <w:t>Cat</w:t>
      </w:r>
      <w:proofErr w:type="spellEnd"/>
      <w:r>
        <w:t xml:space="preserve">. Esordienti C  (2014-2013) Mt. 200, Alessio Losito, Edoardo Gregori e Samuele Franceschini, rispettivamente 13°, 15° e 40° classificati; nella </w:t>
      </w:r>
      <w:proofErr w:type="spellStart"/>
      <w:r>
        <w:t>Cat</w:t>
      </w:r>
      <w:proofErr w:type="spellEnd"/>
      <w:r>
        <w:t xml:space="preserve">. Esordienti B Femminile (2012-2011) Mt. 400, Giulia Mercati, 2° classificata; nella </w:t>
      </w:r>
      <w:proofErr w:type="spellStart"/>
      <w:r>
        <w:t>Cat</w:t>
      </w:r>
      <w:proofErr w:type="spellEnd"/>
      <w:r>
        <w:t xml:space="preserve">. Esordienti B Maschile (2012-2011) Mt. 400, Camillo Mari , 18° classificato;  nella </w:t>
      </w:r>
      <w:proofErr w:type="spellStart"/>
      <w:r>
        <w:t>Cat</w:t>
      </w:r>
      <w:proofErr w:type="spellEnd"/>
      <w:r>
        <w:t xml:space="preserve">. Esordienti A Femminile (2010-2009) Mt. 800, </w:t>
      </w:r>
      <w:proofErr w:type="spellStart"/>
      <w:r>
        <w:t>Jesmine</w:t>
      </w:r>
      <w:proofErr w:type="spellEnd"/>
      <w:r>
        <w:t xml:space="preserve"> </w:t>
      </w:r>
      <w:proofErr w:type="spellStart"/>
      <w:r>
        <w:t>Ayari</w:t>
      </w:r>
      <w:proofErr w:type="spellEnd"/>
      <w:r>
        <w:t xml:space="preserve">, 24° classificata; nella </w:t>
      </w:r>
      <w:proofErr w:type="spellStart"/>
      <w:r>
        <w:t>Cat</w:t>
      </w:r>
      <w:proofErr w:type="spellEnd"/>
      <w:r>
        <w:t xml:space="preserve">. Esordienti A Maschile (2010-2009) Mt. 800, Edoardo </w:t>
      </w:r>
      <w:proofErr w:type="spellStart"/>
      <w:r>
        <w:t>Berlicchi</w:t>
      </w:r>
      <w:proofErr w:type="spellEnd"/>
      <w:r>
        <w:t xml:space="preserve"> e Gabriele Giovagnoli, rispettivamente 13° e 24° classificati; nella </w:t>
      </w:r>
      <w:proofErr w:type="spellStart"/>
      <w:r>
        <w:t>Cat</w:t>
      </w:r>
      <w:proofErr w:type="spellEnd"/>
      <w:r>
        <w:t xml:space="preserve">. Ragazze (2007-2006) Mt. 1000, Sofia Conti, 27° classificata; nella </w:t>
      </w:r>
      <w:proofErr w:type="spellStart"/>
      <w:r>
        <w:t>Cat</w:t>
      </w:r>
      <w:proofErr w:type="spellEnd"/>
      <w:r>
        <w:t xml:space="preserve">. Cadetti (2006-2005) Mt. 3000, Francesco </w:t>
      </w:r>
      <w:proofErr w:type="spellStart"/>
      <w:r>
        <w:t>Capriani</w:t>
      </w:r>
      <w:proofErr w:type="spellEnd"/>
      <w:r>
        <w:t xml:space="preserve">, 2° classificato.  Prossimi appuntamenti: Domenica 01 Marzo 2020, EMPOLI (FI), Campionato Regionale Individuale e II° Prova Campionato di Società di Corsa Campestre Regione Toscana - Settore Giovanile; Domenica 01 Marzo 2020, </w:t>
      </w:r>
      <w:proofErr w:type="spellStart"/>
      <w:r>
        <w:t>Strozzacapponi</w:t>
      </w:r>
      <w:proofErr w:type="spellEnd"/>
      <w:r>
        <w:t xml:space="preserve"> (PG), X° Criterium Giovanile di Cross Regione Umbria IV° Prova – Settore Promozionale; Domenica 08 Marzo 2020, Arezzo (AR), III° Prova Promo – Cross Provincia di Arezzo, Settore Promozionale e Giovanile.</w:t>
      </w:r>
    </w:p>
    <w:p w:rsidR="00E41C65" w:rsidRDefault="00E41C65" w:rsidP="00E41C65">
      <w:pPr>
        <w:jc w:val="both"/>
      </w:pPr>
    </w:p>
    <w:p w:rsidR="00E41C65" w:rsidRDefault="00E41C65" w:rsidP="00E41C65">
      <w:pPr>
        <w:jc w:val="both"/>
      </w:pPr>
    </w:p>
    <w:p w:rsidR="00BA6DCA" w:rsidRDefault="00BA6DCA">
      <w:bookmarkStart w:id="0" w:name="_GoBack"/>
      <w:bookmarkEnd w:id="0"/>
    </w:p>
    <w:sectPr w:rsidR="00BA6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F2D56"/>
    <w:multiLevelType w:val="hybridMultilevel"/>
    <w:tmpl w:val="6D8ABB58"/>
    <w:lvl w:ilvl="0" w:tplc="8EC8F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65"/>
    <w:rsid w:val="00BA6DCA"/>
    <w:rsid w:val="00E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0B26-81B2-4788-B55D-D3CEDDA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C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2020-02-18T16:43:00Z</dcterms:created>
  <dcterms:modified xsi:type="dcterms:W3CDTF">2020-02-18T16:44:00Z</dcterms:modified>
</cp:coreProperties>
</file>